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78E2" w14:textId="66E3DE76" w:rsidR="00B03A8D" w:rsidRPr="00925E5B" w:rsidRDefault="00925E5B">
      <w:pPr>
        <w:rPr>
          <w:b/>
          <w:bCs/>
        </w:rPr>
      </w:pPr>
      <w:r w:rsidRPr="00925E5B">
        <w:rPr>
          <w:b/>
          <w:bCs/>
        </w:rPr>
        <w:t xml:space="preserve">Check-list pour Flashlearn </w:t>
      </w:r>
    </w:p>
    <w:p w14:paraId="4EDA518C" w14:textId="28774B4A" w:rsidR="00925E5B" w:rsidRDefault="00925E5B"/>
    <w:p w14:paraId="5BBCAF2A" w14:textId="5576637C" w:rsidR="00925E5B" w:rsidRPr="007C72E9" w:rsidRDefault="00925E5B">
      <w:pPr>
        <w:rPr>
          <w:color w:val="0563C1" w:themeColor="hyperlink"/>
          <w:u w:val="single"/>
        </w:rPr>
      </w:pPr>
      <w:r>
        <w:t xml:space="preserve">Catégorie des FL : </w:t>
      </w:r>
      <w:hyperlink r:id="rId6" w:history="1">
        <w:r w:rsidRPr="00972F81">
          <w:rPr>
            <w:rStyle w:val="Lienhypertexte"/>
          </w:rPr>
          <w:t>https://numerique.hes-so.ch/course/index.php?categoryid=13</w:t>
        </w:r>
      </w:hyperlink>
    </w:p>
    <w:p w14:paraId="462D3558" w14:textId="14C2FFD8" w:rsidR="007C72E9" w:rsidRDefault="007C72E9">
      <w:r>
        <w:t xml:space="preserve">Google </w:t>
      </w:r>
      <w:proofErr w:type="spellStart"/>
      <w:r>
        <w:t>sheet</w:t>
      </w:r>
      <w:proofErr w:type="spellEnd"/>
      <w:r>
        <w:t> </w:t>
      </w:r>
      <w:r w:rsidR="00A1637A">
        <w:t xml:space="preserve">(titre du FL, liste étudiants, thèmes, langue) </w:t>
      </w:r>
      <w:r>
        <w:t xml:space="preserve">: </w:t>
      </w:r>
      <w:hyperlink r:id="rId7" w:history="1">
        <w:r w:rsidRPr="00074C0F">
          <w:rPr>
            <w:rStyle w:val="Lienhypertexte"/>
          </w:rPr>
          <w:t>https://docs.google.com/spreadsheets/d/1aDQZQRecjYYtWBnn9Y_Fzkwztua7HM_uOUm3SXW0Bts/edit?usp=sharing</w:t>
        </w:r>
      </w:hyperlink>
    </w:p>
    <w:p w14:paraId="7D4DF148" w14:textId="77777777" w:rsidR="00925E5B" w:rsidRDefault="00925E5B"/>
    <w:p w14:paraId="7C86760C" w14:textId="2459AB50" w:rsidR="00925E5B" w:rsidRDefault="00925E5B" w:rsidP="00925E5B">
      <w:pPr>
        <w:pStyle w:val="Paragraphedeliste"/>
        <w:numPr>
          <w:ilvl w:val="0"/>
          <w:numId w:val="1"/>
        </w:numPr>
      </w:pPr>
      <w:r>
        <w:t>Télécharger le dossier de la team X</w:t>
      </w:r>
      <w:r w:rsidR="002129AD">
        <w:t xml:space="preserve"> depuis l’équipe Teams </w:t>
      </w:r>
    </w:p>
    <w:p w14:paraId="26A6A4F2" w14:textId="7C1BBB68" w:rsidR="00772A15" w:rsidRDefault="00772A15" w:rsidP="00772A15">
      <w:pPr>
        <w:pStyle w:val="Paragraphedeliste"/>
        <w:numPr>
          <w:ilvl w:val="1"/>
          <w:numId w:val="1"/>
        </w:numPr>
      </w:pPr>
      <w:r>
        <w:t xml:space="preserve">Checker le contenu du dossier </w:t>
      </w:r>
    </w:p>
    <w:p w14:paraId="4EF17E50" w14:textId="2C734DEA" w:rsidR="00772A15" w:rsidRDefault="00772A15" w:rsidP="00772A15">
      <w:pPr>
        <w:pStyle w:val="Paragraphedeliste"/>
        <w:numPr>
          <w:ilvl w:val="2"/>
          <w:numId w:val="1"/>
        </w:numPr>
      </w:pPr>
      <w:r>
        <w:t>Vérifier que pour chaque thème, il y ait</w:t>
      </w:r>
      <w:r w:rsidR="00896DB0">
        <w:t xml:space="preserve"> : </w:t>
      </w:r>
    </w:p>
    <w:p w14:paraId="5E80D383" w14:textId="5D92F81D" w:rsidR="00896DB0" w:rsidRDefault="00896DB0" w:rsidP="00896DB0">
      <w:pPr>
        <w:pStyle w:val="Paragraphedeliste"/>
        <w:numPr>
          <w:ilvl w:val="3"/>
          <w:numId w:val="1"/>
        </w:numPr>
      </w:pPr>
      <w:r>
        <w:t>PPT + PPT.mp4</w:t>
      </w:r>
    </w:p>
    <w:p w14:paraId="6A4546ED" w14:textId="7B7B25BA" w:rsidR="00896DB0" w:rsidRDefault="00896DB0" w:rsidP="00896DB0">
      <w:pPr>
        <w:pStyle w:val="Paragraphedeliste"/>
        <w:numPr>
          <w:ilvl w:val="3"/>
          <w:numId w:val="1"/>
        </w:numPr>
      </w:pPr>
      <w:r>
        <w:t>Biteable.mp4</w:t>
      </w:r>
    </w:p>
    <w:p w14:paraId="3E633AF8" w14:textId="0616DEA1" w:rsidR="00896DB0" w:rsidRDefault="00896DB0" w:rsidP="00896DB0">
      <w:pPr>
        <w:pStyle w:val="Paragraphedeliste"/>
        <w:numPr>
          <w:ilvl w:val="3"/>
          <w:numId w:val="1"/>
        </w:numPr>
      </w:pPr>
      <w:r>
        <w:t>Quiz (possible d’avoir 1 seul doc à la racine pour les 4 thèmes)</w:t>
      </w:r>
    </w:p>
    <w:p w14:paraId="3667898D" w14:textId="419185F0" w:rsidR="00896DB0" w:rsidRDefault="00896DB0" w:rsidP="00896DB0">
      <w:pPr>
        <w:pStyle w:val="Paragraphedeliste"/>
        <w:numPr>
          <w:ilvl w:val="1"/>
          <w:numId w:val="1"/>
        </w:numPr>
      </w:pPr>
      <w:r>
        <w:t xml:space="preserve">Récupérer les vidéos étudiants </w:t>
      </w:r>
    </w:p>
    <w:p w14:paraId="06CC209B" w14:textId="0F6EE106" w:rsidR="00896DB0" w:rsidRDefault="00896DB0" w:rsidP="00896DB0">
      <w:pPr>
        <w:pStyle w:val="Paragraphedeliste"/>
        <w:ind w:left="1440"/>
      </w:pPr>
      <w:hyperlink r:id="rId8" w:history="1">
        <w:r w:rsidRPr="00074C0F">
          <w:rPr>
            <w:rStyle w:val="Lienhypertexte"/>
          </w:rPr>
          <w:t>https://www.dropbox.com/home/Projets%20internes/Flashlearn%20-%20Steiner%20(TO)</w:t>
        </w:r>
      </w:hyperlink>
      <w:r>
        <w:t xml:space="preserve"> (se connecter avec notre compte admin)</w:t>
      </w:r>
    </w:p>
    <w:p w14:paraId="593C23E2" w14:textId="77777777" w:rsidR="00A027BE" w:rsidRDefault="00A027BE" w:rsidP="00A027BE">
      <w:pPr>
        <w:pStyle w:val="Paragraphedeliste"/>
      </w:pPr>
    </w:p>
    <w:p w14:paraId="6669BFE9" w14:textId="6E5FEB8E" w:rsidR="00925E5B" w:rsidRDefault="00925E5B" w:rsidP="00925E5B">
      <w:pPr>
        <w:pStyle w:val="Paragraphedeliste"/>
        <w:numPr>
          <w:ilvl w:val="0"/>
          <w:numId w:val="1"/>
        </w:numPr>
      </w:pPr>
      <w:r>
        <w:t>Télécharger le doc info de la team sur l’espace Moodle</w:t>
      </w:r>
      <w:r w:rsidR="00896DB0">
        <w:t xml:space="preserve"> (pour les objectifs pédagogiques) </w:t>
      </w:r>
    </w:p>
    <w:p w14:paraId="77567E81" w14:textId="7B7D6312" w:rsidR="00925E5B" w:rsidRDefault="004B4B24" w:rsidP="00925E5B">
      <w:pPr>
        <w:ind w:left="720"/>
      </w:pPr>
      <w:hyperlink r:id="rId9" w:history="1">
        <w:r w:rsidR="00A027BE" w:rsidRPr="00972F81">
          <w:rPr>
            <w:rStyle w:val="Lienhypertexte"/>
          </w:rPr>
          <w:t>https://cyberlearn.hes-so.ch/course/view.php?id=19227</w:t>
        </w:r>
      </w:hyperlink>
    </w:p>
    <w:p w14:paraId="005288B6" w14:textId="2BBB601A" w:rsidR="00A027BE" w:rsidRDefault="00A027BE" w:rsidP="00925E5B">
      <w:pPr>
        <w:ind w:left="720"/>
      </w:pPr>
    </w:p>
    <w:p w14:paraId="4E628369" w14:textId="72D5671C" w:rsidR="00896DB0" w:rsidRDefault="00896DB0" w:rsidP="00896DB0">
      <w:pPr>
        <w:pStyle w:val="Paragraphedeliste"/>
        <w:numPr>
          <w:ilvl w:val="0"/>
          <w:numId w:val="1"/>
        </w:numPr>
      </w:pPr>
      <w:r>
        <w:t>Checker les contenus :</w:t>
      </w:r>
    </w:p>
    <w:p w14:paraId="7FE19820" w14:textId="63A345DE" w:rsidR="00896DB0" w:rsidRDefault="00896DB0" w:rsidP="00896DB0">
      <w:pPr>
        <w:pStyle w:val="Paragraphedeliste"/>
        <w:numPr>
          <w:ilvl w:val="1"/>
          <w:numId w:val="1"/>
        </w:numPr>
      </w:pPr>
      <w:r>
        <w:t xml:space="preserve">4 PPT : toujours avoir le </w:t>
      </w:r>
      <w:proofErr w:type="spellStart"/>
      <w:r>
        <w:t>template</w:t>
      </w:r>
      <w:proofErr w:type="spellEnd"/>
      <w:r>
        <w:t xml:space="preserve"> officiel // max 3-4 minutes</w:t>
      </w:r>
    </w:p>
    <w:p w14:paraId="3D8D8A42" w14:textId="383842A5" w:rsidR="00896DB0" w:rsidRDefault="00896DB0" w:rsidP="00896DB0">
      <w:pPr>
        <w:pStyle w:val="Paragraphedeliste"/>
        <w:numPr>
          <w:ilvl w:val="1"/>
          <w:numId w:val="1"/>
        </w:numPr>
      </w:pPr>
      <w:r>
        <w:t>4 vidéos Biteable : max 1 minute // se termine avec les 4 logos</w:t>
      </w:r>
    </w:p>
    <w:p w14:paraId="3A8B6FD1" w14:textId="475830B1" w:rsidR="00896DB0" w:rsidRDefault="00896DB0" w:rsidP="00896DB0">
      <w:pPr>
        <w:pStyle w:val="Paragraphedeliste"/>
        <w:numPr>
          <w:ilvl w:val="1"/>
          <w:numId w:val="1"/>
        </w:numPr>
      </w:pPr>
      <w:r>
        <w:t xml:space="preserve">Quiz : au moins 5 questions (vrai ou faux / QCM) </w:t>
      </w:r>
    </w:p>
    <w:p w14:paraId="60014C42" w14:textId="14B872A6" w:rsidR="00896DB0" w:rsidRDefault="00896DB0" w:rsidP="0053474B">
      <w:pPr>
        <w:pStyle w:val="Paragraphedeliste"/>
        <w:numPr>
          <w:ilvl w:val="1"/>
          <w:numId w:val="1"/>
        </w:numPr>
      </w:pPr>
      <w:r>
        <w:t xml:space="preserve">5 vidéos d’étudiants : checker intro + </w:t>
      </w:r>
      <w:proofErr w:type="spellStart"/>
      <w:r>
        <w:t>outro</w:t>
      </w:r>
      <w:proofErr w:type="spellEnd"/>
      <w:r>
        <w:t xml:space="preserve"> (le bon titre selon le thème)</w:t>
      </w:r>
    </w:p>
    <w:p w14:paraId="5CCE5666" w14:textId="77777777" w:rsidR="00896DB0" w:rsidRDefault="00896DB0" w:rsidP="00896DB0"/>
    <w:p w14:paraId="5C9E0813" w14:textId="22D5A718" w:rsidR="00925E5B" w:rsidRDefault="00925E5B" w:rsidP="00925E5B">
      <w:pPr>
        <w:pStyle w:val="Paragraphedeliste"/>
        <w:numPr>
          <w:ilvl w:val="0"/>
          <w:numId w:val="1"/>
        </w:numPr>
      </w:pPr>
      <w:r>
        <w:t xml:space="preserve">Ajouter les vidéos dans la playlist </w:t>
      </w:r>
      <w:r w:rsidR="00525BCA">
        <w:t>YouTube</w:t>
      </w:r>
    </w:p>
    <w:p w14:paraId="5A689A6A" w14:textId="7D1B1554" w:rsidR="00925E5B" w:rsidRDefault="00525BCA" w:rsidP="00925E5B">
      <w:pPr>
        <w:pStyle w:val="Paragraphedeliste"/>
        <w:numPr>
          <w:ilvl w:val="1"/>
          <w:numId w:val="1"/>
        </w:numPr>
      </w:pPr>
      <w:r>
        <w:t>YouTube</w:t>
      </w:r>
      <w:r w:rsidR="00925E5B">
        <w:t xml:space="preserve"> Studio</w:t>
      </w:r>
    </w:p>
    <w:p w14:paraId="351A0B74" w14:textId="6FDD3469" w:rsidR="00925E5B" w:rsidRDefault="00925E5B" w:rsidP="00925E5B">
      <w:pPr>
        <w:pStyle w:val="Paragraphedeliste"/>
        <w:numPr>
          <w:ilvl w:val="1"/>
          <w:numId w:val="1"/>
        </w:numPr>
      </w:pPr>
      <w:r>
        <w:t xml:space="preserve">Playlist &gt; Créer sa playlist (« Nouvelle playlist » en haut à droite) </w:t>
      </w:r>
    </w:p>
    <w:p w14:paraId="1430817B" w14:textId="031302CE" w:rsidR="00896DB0" w:rsidRDefault="00896DB0" w:rsidP="00896DB0">
      <w:pPr>
        <w:pStyle w:val="Paragraphedeliste"/>
        <w:numPr>
          <w:ilvl w:val="2"/>
          <w:numId w:val="1"/>
        </w:numPr>
      </w:pPr>
      <w:r>
        <w:t>Nom de la playlist « </w:t>
      </w:r>
      <w:r w:rsidRPr="001777E0">
        <w:rPr>
          <w:color w:val="FF0000"/>
        </w:rPr>
        <w:t>Titre du flashlearn</w:t>
      </w:r>
      <w:r>
        <w:t xml:space="preserve"> - Team </w:t>
      </w:r>
      <w:r w:rsidRPr="001777E0">
        <w:rPr>
          <w:color w:val="FF0000"/>
        </w:rPr>
        <w:t>X</w:t>
      </w:r>
      <w:r>
        <w:t> »</w:t>
      </w:r>
    </w:p>
    <w:p w14:paraId="34FDF05F" w14:textId="0556B399" w:rsidR="00925E5B" w:rsidRDefault="00925E5B" w:rsidP="00925E5B">
      <w:pPr>
        <w:pStyle w:val="Paragraphedeliste"/>
        <w:numPr>
          <w:ilvl w:val="1"/>
          <w:numId w:val="1"/>
        </w:numPr>
      </w:pPr>
      <w:r>
        <w:t>Ajouter les 13 vidéos</w:t>
      </w:r>
    </w:p>
    <w:p w14:paraId="6A34B9BD" w14:textId="4A3008FD" w:rsidR="00925E5B" w:rsidRDefault="00925E5B" w:rsidP="00925E5B">
      <w:pPr>
        <w:pStyle w:val="Paragraphedeliste"/>
        <w:numPr>
          <w:ilvl w:val="2"/>
          <w:numId w:val="1"/>
        </w:numPr>
      </w:pPr>
      <w:r>
        <w:t xml:space="preserve">Attention au titre : </w:t>
      </w:r>
    </w:p>
    <w:p w14:paraId="2FD5BFC2" w14:textId="1AF05087" w:rsidR="00A1637A" w:rsidRDefault="00A1637A" w:rsidP="00A1637A">
      <w:pPr>
        <w:pStyle w:val="Paragraphedeliste"/>
        <w:ind w:left="2160"/>
      </w:pPr>
      <w:r>
        <w:t>FR = Thème // EN : Topic</w:t>
      </w:r>
    </w:p>
    <w:p w14:paraId="456F2643" w14:textId="61350358" w:rsidR="00925E5B" w:rsidRDefault="00925E5B" w:rsidP="00925E5B">
      <w:pPr>
        <w:ind w:left="1428" w:firstLine="696"/>
      </w:pPr>
      <w:r>
        <w:t xml:space="preserve">Vidéo PPT : « Thème </w:t>
      </w:r>
      <w:r w:rsidRPr="001777E0">
        <w:rPr>
          <w:color w:val="FF0000"/>
        </w:rPr>
        <w:t>Y</w:t>
      </w:r>
      <w:r>
        <w:t xml:space="preserve"> – Expert – </w:t>
      </w:r>
      <w:r w:rsidRPr="001777E0">
        <w:rPr>
          <w:color w:val="FF0000"/>
        </w:rPr>
        <w:t>Titre du thème</w:t>
      </w:r>
      <w:r>
        <w:t> »</w:t>
      </w:r>
    </w:p>
    <w:p w14:paraId="49CE418D" w14:textId="02BFC8C6" w:rsidR="00925E5B" w:rsidRDefault="00925E5B" w:rsidP="00925E5B">
      <w:pPr>
        <w:ind w:left="1428" w:firstLine="696"/>
      </w:pPr>
      <w:r>
        <w:t xml:space="preserve">Biteable : « Thème </w:t>
      </w:r>
      <w:r w:rsidRPr="001777E0">
        <w:rPr>
          <w:color w:val="FF0000"/>
        </w:rPr>
        <w:t>Y</w:t>
      </w:r>
      <w:r>
        <w:t xml:space="preserve"> – </w:t>
      </w:r>
      <w:r w:rsidRPr="001777E0">
        <w:rPr>
          <w:color w:val="FF0000"/>
        </w:rPr>
        <w:t>Titre du thème</w:t>
      </w:r>
      <w:r w:rsidR="001777E0">
        <w:rPr>
          <w:color w:val="FF0000"/>
        </w:rPr>
        <w:t> </w:t>
      </w:r>
      <w:r w:rsidR="001777E0" w:rsidRPr="001777E0">
        <w:t>» </w:t>
      </w:r>
    </w:p>
    <w:p w14:paraId="3311BDBD" w14:textId="1E526F54" w:rsidR="00925E5B" w:rsidRDefault="00A027BE" w:rsidP="00A027BE">
      <w:pPr>
        <w:ind w:left="1428" w:firstLine="696"/>
      </w:pPr>
      <w:r>
        <w:t xml:space="preserve">Vidéo étudiant : « Thème </w:t>
      </w:r>
      <w:r w:rsidRPr="001777E0">
        <w:rPr>
          <w:color w:val="FF0000"/>
        </w:rPr>
        <w:t>Y</w:t>
      </w:r>
      <w:r>
        <w:t xml:space="preserve"> – </w:t>
      </w:r>
      <w:r w:rsidRPr="001777E0">
        <w:rPr>
          <w:color w:val="FF0000"/>
        </w:rPr>
        <w:t xml:space="preserve">Titre du thème </w:t>
      </w:r>
      <w:r>
        <w:t>»</w:t>
      </w:r>
    </w:p>
    <w:p w14:paraId="5B859D97" w14:textId="5613ECF8" w:rsidR="00525BCA" w:rsidRDefault="00525BCA" w:rsidP="00A027BE">
      <w:pPr>
        <w:ind w:left="1428" w:firstLine="696"/>
      </w:pPr>
      <w:r>
        <w:t xml:space="preserve">Vidéo étudiant intro : « Introduction – </w:t>
      </w:r>
      <w:r w:rsidRPr="001777E0">
        <w:rPr>
          <w:color w:val="FF0000"/>
        </w:rPr>
        <w:t>Titre du FL </w:t>
      </w:r>
      <w:r>
        <w:t>»</w:t>
      </w:r>
    </w:p>
    <w:p w14:paraId="5FBC27CA" w14:textId="5D443F93" w:rsidR="00A027BE" w:rsidRDefault="00A027BE" w:rsidP="00A027BE">
      <w:pPr>
        <w:pStyle w:val="Paragraphedeliste"/>
        <w:numPr>
          <w:ilvl w:val="2"/>
          <w:numId w:val="1"/>
        </w:numPr>
      </w:pPr>
      <w:r>
        <w:t>Ajouter en non-répertorié</w:t>
      </w:r>
    </w:p>
    <w:p w14:paraId="1AA72CAC" w14:textId="22A02C3F" w:rsidR="00A027BE" w:rsidRDefault="00A027BE" w:rsidP="00A027BE">
      <w:pPr>
        <w:pStyle w:val="Paragraphedeliste"/>
        <w:numPr>
          <w:ilvl w:val="2"/>
          <w:numId w:val="1"/>
        </w:numPr>
      </w:pPr>
      <w:r>
        <w:t>Ajouter à la playlist du FL en question</w:t>
      </w:r>
    </w:p>
    <w:p w14:paraId="59FC04F3" w14:textId="01370587" w:rsidR="00A027BE" w:rsidRDefault="00A027BE" w:rsidP="00A027BE">
      <w:pPr>
        <w:pStyle w:val="Paragraphedeliste"/>
        <w:numPr>
          <w:ilvl w:val="1"/>
          <w:numId w:val="1"/>
        </w:numPr>
      </w:pPr>
      <w:r>
        <w:t xml:space="preserve">Noter à chaque ajout de vidéo le </w:t>
      </w:r>
      <w:r w:rsidRPr="00C60572">
        <w:rPr>
          <w:u w:val="single"/>
        </w:rPr>
        <w:t>code</w:t>
      </w:r>
      <w:r>
        <w:t xml:space="preserve"> de la vidéo « </w:t>
      </w:r>
      <w:r w:rsidRPr="00A027BE">
        <w:t>https://youtu.be/</w:t>
      </w:r>
      <w:r w:rsidRPr="00A027BE">
        <w:rPr>
          <w:b/>
          <w:bCs/>
        </w:rPr>
        <w:t>3lL8mxb8wmk </w:t>
      </w:r>
      <w:r>
        <w:t>»</w:t>
      </w:r>
    </w:p>
    <w:p w14:paraId="21FF3A8B" w14:textId="77777777" w:rsidR="00A027BE" w:rsidRDefault="00A027BE" w:rsidP="00A027BE">
      <w:pPr>
        <w:ind w:left="1428" w:firstLine="696"/>
      </w:pPr>
    </w:p>
    <w:p w14:paraId="782DEA79" w14:textId="0C72DF8B" w:rsidR="00444346" w:rsidRDefault="00A027BE" w:rsidP="00444346">
      <w:pPr>
        <w:pStyle w:val="Paragraphedeliste"/>
        <w:numPr>
          <w:ilvl w:val="0"/>
          <w:numId w:val="1"/>
        </w:numPr>
      </w:pPr>
      <w:r>
        <w:t xml:space="preserve">Se rendre sur l’espace de cours </w:t>
      </w:r>
    </w:p>
    <w:p w14:paraId="2DF68893" w14:textId="104E0DBB" w:rsidR="00444346" w:rsidRDefault="004D2AFD" w:rsidP="00444346">
      <w:pPr>
        <w:pStyle w:val="Paragraphedeliste"/>
        <w:numPr>
          <w:ilvl w:val="1"/>
          <w:numId w:val="1"/>
        </w:numPr>
      </w:pPr>
      <w:r>
        <w:t>Vérifier dans quelle langue est le flashlearn (soit tout en français, soit tout en anglais »</w:t>
      </w:r>
    </w:p>
    <w:p w14:paraId="569762DC" w14:textId="77777777" w:rsidR="00FB5A70" w:rsidRDefault="00FB5A70" w:rsidP="00FB5A70">
      <w:pPr>
        <w:pStyle w:val="Paragraphedeliste"/>
        <w:numPr>
          <w:ilvl w:val="1"/>
          <w:numId w:val="1"/>
        </w:numPr>
      </w:pPr>
      <w:r>
        <w:t>Dans « Administration du cours », modifier les paramètres de cours</w:t>
      </w:r>
    </w:p>
    <w:p w14:paraId="73A00709" w14:textId="0CBDCE70" w:rsidR="00A1637A" w:rsidRDefault="00A1637A" w:rsidP="00D678FB">
      <w:pPr>
        <w:pStyle w:val="Paragraphedeliste"/>
        <w:numPr>
          <w:ilvl w:val="2"/>
          <w:numId w:val="1"/>
        </w:numPr>
      </w:pPr>
      <w:r>
        <w:t>Exemple « </w:t>
      </w:r>
      <w:r w:rsidRPr="00A1637A">
        <w:t xml:space="preserve">1 - Business </w:t>
      </w:r>
      <w:proofErr w:type="spellStart"/>
      <w:r w:rsidRPr="00A1637A">
        <w:t>analyst</w:t>
      </w:r>
      <w:proofErr w:type="spellEnd"/>
      <w:r>
        <w:t> »</w:t>
      </w:r>
    </w:p>
    <w:p w14:paraId="2C9B00E9" w14:textId="2B9B47E1" w:rsidR="00D678FB" w:rsidRDefault="00D678FB" w:rsidP="00D678FB">
      <w:pPr>
        <w:pStyle w:val="Paragraphedeliste"/>
        <w:numPr>
          <w:ilvl w:val="2"/>
          <w:numId w:val="1"/>
        </w:numPr>
      </w:pPr>
      <w:r>
        <w:t>Dans le résumé du cours, ajouter</w:t>
      </w:r>
      <w:r>
        <w:t xml:space="preserve"> comme texte en format Titre petit</w:t>
      </w:r>
    </w:p>
    <w:p w14:paraId="517EADB4" w14:textId="77777777" w:rsidR="00D678FB" w:rsidRDefault="00D678FB" w:rsidP="00D678FB">
      <w:pPr>
        <w:pStyle w:val="Paragraphedeliste"/>
        <w:ind w:left="2160"/>
      </w:pPr>
      <w:r>
        <w:t>« F</w:t>
      </w:r>
      <w:r w:rsidRPr="004D2AFD">
        <w:t xml:space="preserve">lashlearn pour étudiant·e, réalisé par des étudiant·e·s de deuxième année tourisme, de la HES-SO </w:t>
      </w:r>
      <w:r>
        <w:t>Valais</w:t>
      </w:r>
      <w:r w:rsidRPr="004D2AFD">
        <w:t>-</w:t>
      </w:r>
      <w:r>
        <w:t>Wallis »</w:t>
      </w:r>
    </w:p>
    <w:p w14:paraId="68A56831" w14:textId="267C9DA8" w:rsidR="00D678FB" w:rsidRDefault="00D678FB" w:rsidP="00D678FB">
      <w:pPr>
        <w:pStyle w:val="Paragraphedeliste"/>
        <w:ind w:left="2160"/>
      </w:pPr>
      <w:r>
        <w:t>« F</w:t>
      </w:r>
      <w:r w:rsidRPr="004D2AFD">
        <w:t xml:space="preserve">lashlearn for </w:t>
      </w:r>
      <w:proofErr w:type="spellStart"/>
      <w:r w:rsidRPr="004D2AFD">
        <w:t>students</w:t>
      </w:r>
      <w:proofErr w:type="spellEnd"/>
      <w:r w:rsidRPr="004D2AFD">
        <w:t xml:space="preserve">, </w:t>
      </w:r>
      <w:proofErr w:type="spellStart"/>
      <w:r w:rsidRPr="004D2AFD">
        <w:t>realized</w:t>
      </w:r>
      <w:proofErr w:type="spellEnd"/>
      <w:r w:rsidRPr="004D2AFD">
        <w:t xml:space="preserve"> by second </w:t>
      </w:r>
      <w:proofErr w:type="spellStart"/>
      <w:r w:rsidRPr="004D2AFD">
        <w:t>year</w:t>
      </w:r>
      <w:proofErr w:type="spellEnd"/>
      <w:r w:rsidRPr="004D2AFD">
        <w:t xml:space="preserve"> </w:t>
      </w:r>
      <w:proofErr w:type="spellStart"/>
      <w:r w:rsidRPr="004D2AFD">
        <w:t>tourism</w:t>
      </w:r>
      <w:proofErr w:type="spellEnd"/>
      <w:r w:rsidRPr="004D2AFD">
        <w:t xml:space="preserve"> </w:t>
      </w:r>
      <w:proofErr w:type="spellStart"/>
      <w:r w:rsidRPr="004D2AFD">
        <w:t>students</w:t>
      </w:r>
      <w:proofErr w:type="spellEnd"/>
      <w:r w:rsidRPr="004D2AFD">
        <w:t xml:space="preserve"> of the HES-SO </w:t>
      </w:r>
      <w:r>
        <w:t>Valais</w:t>
      </w:r>
      <w:r w:rsidRPr="004D2AFD">
        <w:t>-</w:t>
      </w:r>
      <w:r>
        <w:t>Wallis »</w:t>
      </w:r>
    </w:p>
    <w:p w14:paraId="44B0446E" w14:textId="15B8EEE8" w:rsidR="00D678FB" w:rsidRDefault="00D678FB" w:rsidP="00D678FB">
      <w:pPr>
        <w:pStyle w:val="Paragraphedeliste"/>
        <w:numPr>
          <w:ilvl w:val="2"/>
          <w:numId w:val="1"/>
        </w:numPr>
      </w:pPr>
      <w:r>
        <w:lastRenderedPageBreak/>
        <w:t xml:space="preserve">Ajouter les objectifs pédagogiques </w:t>
      </w:r>
    </w:p>
    <w:p w14:paraId="72B1E896" w14:textId="4B2ECE42" w:rsidR="00D678FB" w:rsidRDefault="00D678FB" w:rsidP="00D678FB">
      <w:pPr>
        <w:pStyle w:val="Paragraphedeliste"/>
        <w:numPr>
          <w:ilvl w:val="2"/>
          <w:numId w:val="1"/>
        </w:numPr>
      </w:pPr>
      <w:r>
        <w:t>Ajouter la vidéo introductive Etudiante</w:t>
      </w:r>
    </w:p>
    <w:p w14:paraId="5DAB86ED" w14:textId="2246F2A0" w:rsidR="00D678FB" w:rsidRDefault="00D678FB" w:rsidP="00D678FB">
      <w:pPr>
        <w:pStyle w:val="Paragraphedeliste"/>
        <w:numPr>
          <w:ilvl w:val="2"/>
          <w:numId w:val="1"/>
        </w:numPr>
      </w:pPr>
      <w:r>
        <w:t>Ajouter le logo de la HES-SO Valais-Wallis</w:t>
      </w:r>
    </w:p>
    <w:p w14:paraId="22B360DA" w14:textId="77777777" w:rsidR="00FB5A70" w:rsidRDefault="00FB5A70" w:rsidP="00D678FB"/>
    <w:p w14:paraId="2B25F73A" w14:textId="41D310D0" w:rsidR="00A027BE" w:rsidRDefault="00525BCA" w:rsidP="00A027BE">
      <w:pPr>
        <w:pStyle w:val="Paragraphedeliste"/>
        <w:numPr>
          <w:ilvl w:val="1"/>
          <w:numId w:val="1"/>
        </w:numPr>
      </w:pPr>
      <w:r>
        <w:t>Dans la s</w:t>
      </w:r>
      <w:r w:rsidR="00A027BE">
        <w:t>ection de bienvenue</w:t>
      </w:r>
      <w:r w:rsidR="00D678FB">
        <w:t xml:space="preserve"> de l’espace de cours</w:t>
      </w:r>
    </w:p>
    <w:p w14:paraId="5B2121D6" w14:textId="15B3925C" w:rsidR="00371CD5" w:rsidRDefault="00371CD5" w:rsidP="00371CD5">
      <w:pPr>
        <w:pStyle w:val="Paragraphedeliste"/>
        <w:numPr>
          <w:ilvl w:val="2"/>
          <w:numId w:val="1"/>
        </w:numPr>
      </w:pPr>
      <w:r>
        <w:t>Si le FL est en français &gt; Bienvenue</w:t>
      </w:r>
    </w:p>
    <w:p w14:paraId="2502845A" w14:textId="01395D32" w:rsidR="00371CD5" w:rsidRDefault="00371CD5" w:rsidP="00371CD5">
      <w:pPr>
        <w:pStyle w:val="Paragraphedeliste"/>
        <w:numPr>
          <w:ilvl w:val="2"/>
          <w:numId w:val="1"/>
        </w:numPr>
      </w:pPr>
      <w:r>
        <w:t>Si le FL est en anglais &gt; Welcome</w:t>
      </w:r>
    </w:p>
    <w:p w14:paraId="1CAF43E4" w14:textId="2D21C7BF" w:rsidR="004D2AFD" w:rsidRDefault="00444346" w:rsidP="00444346">
      <w:pPr>
        <w:pStyle w:val="Paragraphedeliste"/>
        <w:numPr>
          <w:ilvl w:val="2"/>
          <w:numId w:val="1"/>
        </w:numPr>
      </w:pPr>
      <w:r>
        <w:t xml:space="preserve">Ajouter une étiquette </w:t>
      </w:r>
      <w:r w:rsidR="004D2AFD">
        <w:t xml:space="preserve">avec comme texte </w:t>
      </w:r>
      <w:r w:rsidR="009C3225">
        <w:t>en format Titre petit</w:t>
      </w:r>
    </w:p>
    <w:p w14:paraId="0D2D2C98" w14:textId="0ACC4DE2" w:rsidR="00444346" w:rsidRDefault="004D2AFD" w:rsidP="004D2AFD">
      <w:pPr>
        <w:pStyle w:val="Paragraphedeliste"/>
        <w:ind w:left="2160"/>
      </w:pPr>
      <w:r>
        <w:t>« F</w:t>
      </w:r>
      <w:r w:rsidRPr="004D2AFD">
        <w:t xml:space="preserve">lashlearn pour étudiant·e, réalisé par des étudiant·e·s de deuxième année tourisme, de la HES-SO </w:t>
      </w:r>
      <w:r>
        <w:t>Valais</w:t>
      </w:r>
      <w:r w:rsidRPr="004D2AFD">
        <w:t>-</w:t>
      </w:r>
      <w:r>
        <w:t>Wallis »</w:t>
      </w:r>
    </w:p>
    <w:p w14:paraId="3135A108" w14:textId="36C5DFE9" w:rsidR="009C3225" w:rsidRDefault="004D2AFD" w:rsidP="009C3225">
      <w:pPr>
        <w:pStyle w:val="Paragraphedeliste"/>
        <w:ind w:left="2160"/>
      </w:pPr>
      <w:r>
        <w:t>« F</w:t>
      </w:r>
      <w:r w:rsidRPr="004D2AFD">
        <w:t xml:space="preserve">lashlearn for </w:t>
      </w:r>
      <w:proofErr w:type="spellStart"/>
      <w:r w:rsidRPr="004D2AFD">
        <w:t>students</w:t>
      </w:r>
      <w:proofErr w:type="spellEnd"/>
      <w:r w:rsidRPr="004D2AFD">
        <w:t xml:space="preserve">, </w:t>
      </w:r>
      <w:proofErr w:type="spellStart"/>
      <w:r w:rsidRPr="004D2AFD">
        <w:t>realized</w:t>
      </w:r>
      <w:proofErr w:type="spellEnd"/>
      <w:r w:rsidRPr="004D2AFD">
        <w:t xml:space="preserve"> by second </w:t>
      </w:r>
      <w:proofErr w:type="spellStart"/>
      <w:r w:rsidRPr="004D2AFD">
        <w:t>year</w:t>
      </w:r>
      <w:proofErr w:type="spellEnd"/>
      <w:r w:rsidRPr="004D2AFD">
        <w:t xml:space="preserve"> </w:t>
      </w:r>
      <w:proofErr w:type="spellStart"/>
      <w:r w:rsidRPr="004D2AFD">
        <w:t>tourism</w:t>
      </w:r>
      <w:proofErr w:type="spellEnd"/>
      <w:r w:rsidRPr="004D2AFD">
        <w:t xml:space="preserve"> </w:t>
      </w:r>
      <w:proofErr w:type="spellStart"/>
      <w:r w:rsidRPr="004D2AFD">
        <w:t>students</w:t>
      </w:r>
      <w:proofErr w:type="spellEnd"/>
      <w:r w:rsidRPr="004D2AFD">
        <w:t xml:space="preserve"> of the </w:t>
      </w:r>
      <w:r w:rsidR="009C3225" w:rsidRPr="004D2AFD">
        <w:t xml:space="preserve">HES-SO </w:t>
      </w:r>
      <w:r w:rsidR="009C3225">
        <w:t>Valais</w:t>
      </w:r>
      <w:r w:rsidR="009C3225" w:rsidRPr="004D2AFD">
        <w:t>-</w:t>
      </w:r>
      <w:r w:rsidR="009C3225">
        <w:t>Wallis </w:t>
      </w:r>
      <w:r>
        <w:t>»</w:t>
      </w:r>
    </w:p>
    <w:p w14:paraId="28380176" w14:textId="48BE8977" w:rsidR="009C3225" w:rsidRDefault="009C3225" w:rsidP="009C3225">
      <w:pPr>
        <w:pStyle w:val="Paragraphedeliste"/>
        <w:numPr>
          <w:ilvl w:val="2"/>
          <w:numId w:val="1"/>
        </w:numPr>
      </w:pPr>
      <w:r>
        <w:t xml:space="preserve">Ajouter une étiquette avec les noms des étudiants &gt; en format paragraphe </w:t>
      </w:r>
    </w:p>
    <w:p w14:paraId="09883D9F" w14:textId="127B88B3" w:rsidR="009C3225" w:rsidRDefault="009C3225" w:rsidP="009C3225">
      <w:pPr>
        <w:pStyle w:val="Paragraphedeliste"/>
        <w:numPr>
          <w:ilvl w:val="2"/>
          <w:numId w:val="1"/>
        </w:numPr>
      </w:pPr>
      <w:r>
        <w:t>Ajouter les objectifs pédagogiques (cf. doc Moodle)</w:t>
      </w:r>
    </w:p>
    <w:p w14:paraId="5D661749" w14:textId="57472E81" w:rsidR="00A027BE" w:rsidRDefault="00A027BE" w:rsidP="00A027BE">
      <w:pPr>
        <w:pStyle w:val="Paragraphedeliste"/>
        <w:numPr>
          <w:ilvl w:val="2"/>
          <w:numId w:val="1"/>
        </w:numPr>
      </w:pPr>
      <w:r>
        <w:t xml:space="preserve">Ajouter la vidéo </w:t>
      </w:r>
      <w:r w:rsidR="00525BCA">
        <w:t>introductive dans l’étiquette</w:t>
      </w:r>
    </w:p>
    <w:p w14:paraId="60CFF26A" w14:textId="362C74A4" w:rsidR="00525BCA" w:rsidRDefault="00525BCA" w:rsidP="00525BCA">
      <w:pPr>
        <w:pStyle w:val="Paragraphedeliste"/>
        <w:numPr>
          <w:ilvl w:val="1"/>
          <w:numId w:val="1"/>
        </w:numPr>
      </w:pPr>
      <w:r>
        <w:t>Dans chaque thème</w:t>
      </w:r>
    </w:p>
    <w:p w14:paraId="6283843A" w14:textId="575F9819" w:rsidR="00525BCA" w:rsidRDefault="00525BCA" w:rsidP="00525BCA">
      <w:pPr>
        <w:pStyle w:val="Paragraphedeliste"/>
        <w:numPr>
          <w:ilvl w:val="2"/>
          <w:numId w:val="1"/>
        </w:numPr>
      </w:pPr>
      <w:r>
        <w:t>Modifier le titre de la section (cf. doc Moodle)</w:t>
      </w:r>
    </w:p>
    <w:p w14:paraId="095AD007" w14:textId="4FC1D53F" w:rsidR="00525BCA" w:rsidRDefault="00525BCA" w:rsidP="00525BCA">
      <w:pPr>
        <w:pStyle w:val="Paragraphedeliste"/>
        <w:numPr>
          <w:ilvl w:val="2"/>
          <w:numId w:val="1"/>
        </w:numPr>
      </w:pPr>
      <w:r>
        <w:t xml:space="preserve">Modifier l’étiquette </w:t>
      </w:r>
    </w:p>
    <w:p w14:paraId="5A1EC3A0" w14:textId="52741E38" w:rsidR="00525BCA" w:rsidRDefault="00525BCA" w:rsidP="00525BCA">
      <w:pPr>
        <w:pStyle w:val="Paragraphedeliste"/>
        <w:numPr>
          <w:ilvl w:val="3"/>
          <w:numId w:val="1"/>
        </w:numPr>
      </w:pPr>
      <w:r>
        <w:t>Ajouter les codes des vidéos dans l’ordre suivant dans le HTML</w:t>
      </w:r>
    </w:p>
    <w:p w14:paraId="4BB82635" w14:textId="5805EC2B" w:rsidR="00C60572" w:rsidRDefault="00C60572" w:rsidP="00C60572">
      <w:pPr>
        <w:pStyle w:val="Paragraphedeliste"/>
        <w:ind w:left="2880"/>
      </w:pPr>
      <w:r w:rsidRPr="00C60572">
        <w:t>https://www.youtube.com/embed/</w:t>
      </w:r>
      <w:r w:rsidRPr="00C60572">
        <w:rPr>
          <w:u w:val="single"/>
        </w:rPr>
        <w:t>CODE</w:t>
      </w:r>
      <w:r w:rsidRPr="00C60572">
        <w:t>?rel=0</w:t>
      </w:r>
      <w:r>
        <w:t xml:space="preserve"> </w:t>
      </w:r>
    </w:p>
    <w:p w14:paraId="00A280AD" w14:textId="6719E609" w:rsidR="00C60572" w:rsidRDefault="00C60572" w:rsidP="00C60572">
      <w:r>
        <w:tab/>
      </w:r>
      <w:r>
        <w:tab/>
      </w:r>
      <w:r>
        <w:tab/>
      </w:r>
      <w:r>
        <w:tab/>
        <w:t>Conserver le ?rel=0</w:t>
      </w:r>
    </w:p>
    <w:p w14:paraId="6435547C" w14:textId="1944D4C0" w:rsidR="00525BCA" w:rsidRDefault="00525BCA" w:rsidP="00525BCA">
      <w:pPr>
        <w:pStyle w:val="Paragraphedeliste"/>
        <w:numPr>
          <w:ilvl w:val="4"/>
          <w:numId w:val="1"/>
        </w:numPr>
      </w:pPr>
      <w:r>
        <w:t>PPT sonorisé</w:t>
      </w:r>
    </w:p>
    <w:p w14:paraId="0B04E061" w14:textId="575B3051" w:rsidR="00525BCA" w:rsidRDefault="00525BCA" w:rsidP="00C60572">
      <w:pPr>
        <w:pStyle w:val="Paragraphedeliste"/>
        <w:numPr>
          <w:ilvl w:val="4"/>
          <w:numId w:val="1"/>
        </w:numPr>
      </w:pPr>
      <w:r>
        <w:t>Biteable</w:t>
      </w:r>
    </w:p>
    <w:p w14:paraId="1D0D59E4" w14:textId="12D7F547" w:rsidR="00525BCA" w:rsidRDefault="00525BCA" w:rsidP="00525BCA">
      <w:pPr>
        <w:pStyle w:val="Paragraphedeliste"/>
        <w:numPr>
          <w:ilvl w:val="4"/>
          <w:numId w:val="1"/>
        </w:numPr>
      </w:pPr>
      <w:r>
        <w:t>Sophie</w:t>
      </w:r>
    </w:p>
    <w:p w14:paraId="286193F0" w14:textId="39285718" w:rsidR="00525BCA" w:rsidRDefault="00525BCA" w:rsidP="00525BCA">
      <w:pPr>
        <w:pStyle w:val="Paragraphedeliste"/>
        <w:numPr>
          <w:ilvl w:val="4"/>
          <w:numId w:val="1"/>
        </w:numPr>
      </w:pPr>
      <w:r>
        <w:t>Quiz (étape suivante)</w:t>
      </w:r>
    </w:p>
    <w:p w14:paraId="5BA1FECC" w14:textId="480201CA" w:rsidR="00525BCA" w:rsidRDefault="00525BCA" w:rsidP="00525BCA">
      <w:pPr>
        <w:pStyle w:val="Paragraphedeliste"/>
        <w:numPr>
          <w:ilvl w:val="1"/>
          <w:numId w:val="1"/>
        </w:numPr>
      </w:pPr>
      <w:r>
        <w:t>Au fond du thème 4</w:t>
      </w:r>
    </w:p>
    <w:p w14:paraId="100B8597" w14:textId="278CC1E3" w:rsidR="00525BCA" w:rsidRDefault="00525BCA" w:rsidP="00525BCA">
      <w:pPr>
        <w:pStyle w:val="Paragraphedeliste"/>
        <w:numPr>
          <w:ilvl w:val="2"/>
          <w:numId w:val="1"/>
        </w:numPr>
      </w:pPr>
      <w:r>
        <w:t>Modifier les quiz</w:t>
      </w:r>
    </w:p>
    <w:p w14:paraId="5DF6FBAD" w14:textId="6EFE01E1" w:rsidR="00525BCA" w:rsidRDefault="001B37F7" w:rsidP="001B37F7">
      <w:pPr>
        <w:pStyle w:val="Paragraphedeliste"/>
        <w:numPr>
          <w:ilvl w:val="3"/>
          <w:numId w:val="1"/>
        </w:numPr>
      </w:pPr>
      <w:r>
        <w:t xml:space="preserve">Pour chaque question, bien vérifier les paramètres suivants : </w:t>
      </w:r>
    </w:p>
    <w:p w14:paraId="219AFACB" w14:textId="79A7C4CD" w:rsidR="001B37F7" w:rsidRDefault="001B37F7" w:rsidP="001B37F7">
      <w:pPr>
        <w:pStyle w:val="Paragraphedeliste"/>
        <w:numPr>
          <w:ilvl w:val="4"/>
          <w:numId w:val="1"/>
        </w:numPr>
      </w:pPr>
      <w:r>
        <w:t>Laisser « 70 % de réussite dans l’activité H5P »</w:t>
      </w:r>
    </w:p>
    <w:p w14:paraId="61FC0575" w14:textId="4FF9B374" w:rsidR="001B37F7" w:rsidRDefault="001B37F7" w:rsidP="001B37F7">
      <w:pPr>
        <w:pStyle w:val="Paragraphedeliste"/>
        <w:numPr>
          <w:ilvl w:val="4"/>
          <w:numId w:val="1"/>
        </w:numPr>
      </w:pPr>
      <w:r>
        <w:t>Décocher « Activer le bouton Recommencer »</w:t>
      </w:r>
    </w:p>
    <w:p w14:paraId="6F0ED9D5" w14:textId="396650C4" w:rsidR="001B37F7" w:rsidRDefault="001B37F7" w:rsidP="001B37F7">
      <w:pPr>
        <w:pStyle w:val="Paragraphedeliste"/>
        <w:numPr>
          <w:ilvl w:val="4"/>
          <w:numId w:val="1"/>
        </w:numPr>
      </w:pPr>
      <w:r>
        <w:t>Cocher « Activer le bouton Afficher la solution »</w:t>
      </w:r>
    </w:p>
    <w:p w14:paraId="25355110" w14:textId="6E47F5EA" w:rsidR="001B37F7" w:rsidRDefault="001B37F7" w:rsidP="001B37F7">
      <w:pPr>
        <w:pStyle w:val="Paragraphedeliste"/>
        <w:numPr>
          <w:ilvl w:val="4"/>
          <w:numId w:val="1"/>
        </w:numPr>
      </w:pPr>
      <w:r>
        <w:t>Cocher « Mélanger les réponses »</w:t>
      </w:r>
    </w:p>
    <w:p w14:paraId="59B2010D" w14:textId="01599155" w:rsidR="001B37F7" w:rsidRDefault="001B37F7" w:rsidP="001B37F7">
      <w:pPr>
        <w:pStyle w:val="Paragraphedeliste"/>
        <w:numPr>
          <w:ilvl w:val="4"/>
          <w:numId w:val="1"/>
        </w:numPr>
      </w:pPr>
      <w:r>
        <w:t>Cocher « Réponse requise avant que la solution puisse…. »</w:t>
      </w:r>
    </w:p>
    <w:p w14:paraId="6429114A" w14:textId="3435F332" w:rsidR="001B37F7" w:rsidRDefault="001B37F7" w:rsidP="001B37F7">
      <w:pPr>
        <w:pStyle w:val="Paragraphedeliste"/>
        <w:numPr>
          <w:ilvl w:val="4"/>
          <w:numId w:val="1"/>
        </w:numPr>
      </w:pPr>
      <w:r w:rsidRPr="001B37F7">
        <w:t xml:space="preserve">Cocher « Afficher le score en </w:t>
      </w:r>
      <w:r>
        <w:t>points »</w:t>
      </w:r>
    </w:p>
    <w:p w14:paraId="14BF8F6C" w14:textId="59914302" w:rsidR="001B37F7" w:rsidRDefault="001B37F7" w:rsidP="001B37F7">
      <w:pPr>
        <w:pStyle w:val="Paragraphedeliste"/>
        <w:numPr>
          <w:ilvl w:val="3"/>
          <w:numId w:val="1"/>
        </w:numPr>
      </w:pPr>
      <w:r>
        <w:t>Pour chaque quiz</w:t>
      </w:r>
    </w:p>
    <w:p w14:paraId="34C47852" w14:textId="4D0CFFC2" w:rsidR="001B37F7" w:rsidRDefault="001B37F7" w:rsidP="001B37F7">
      <w:pPr>
        <w:pStyle w:val="Paragraphedeliste"/>
        <w:numPr>
          <w:ilvl w:val="4"/>
          <w:numId w:val="1"/>
        </w:numPr>
      </w:pPr>
      <w:r>
        <w:t>Cocher « Afficher les questions dans un ordre aléatoire »</w:t>
      </w:r>
    </w:p>
    <w:p w14:paraId="06BC8A00" w14:textId="1298390F" w:rsidR="001B37F7" w:rsidRDefault="001B37F7" w:rsidP="001B37F7">
      <w:pPr>
        <w:pStyle w:val="Paragraphedeliste"/>
        <w:numPr>
          <w:ilvl w:val="4"/>
          <w:numId w:val="1"/>
        </w:numPr>
      </w:pPr>
      <w:r>
        <w:t>Dans le paramètre « Note » dans Moodle</w:t>
      </w:r>
    </w:p>
    <w:p w14:paraId="74D19EDB" w14:textId="1FFB155B" w:rsidR="001B37F7" w:rsidRDefault="001B37F7" w:rsidP="001B37F7">
      <w:pPr>
        <w:pStyle w:val="Paragraphedeliste"/>
        <w:numPr>
          <w:ilvl w:val="5"/>
          <w:numId w:val="1"/>
        </w:numPr>
      </w:pPr>
      <w:r>
        <w:t xml:space="preserve">Note pour passer : 8,00 </w:t>
      </w:r>
    </w:p>
    <w:p w14:paraId="5DDB98A5" w14:textId="49D56B57" w:rsidR="001B37F7" w:rsidRDefault="001B37F7" w:rsidP="00C60572">
      <w:pPr>
        <w:pStyle w:val="Paragraphedeliste"/>
        <w:numPr>
          <w:ilvl w:val="5"/>
          <w:numId w:val="1"/>
        </w:numPr>
      </w:pPr>
      <w:r>
        <w:t>Note maximale : 10,00</w:t>
      </w:r>
    </w:p>
    <w:p w14:paraId="4694FB6B" w14:textId="1D1D94DD" w:rsidR="001B37F7" w:rsidRDefault="001B37F7" w:rsidP="001B37F7">
      <w:pPr>
        <w:pStyle w:val="Paragraphedeliste"/>
        <w:numPr>
          <w:ilvl w:val="4"/>
          <w:numId w:val="1"/>
        </w:numPr>
      </w:pPr>
      <w:r>
        <w:t xml:space="preserve">Dans le paramètre « Achèvement d’activité » </w:t>
      </w:r>
    </w:p>
    <w:p w14:paraId="066E3C45" w14:textId="3E2A4917" w:rsidR="00C60572" w:rsidRDefault="00C60572" w:rsidP="001B37F7">
      <w:pPr>
        <w:pStyle w:val="Paragraphedeliste"/>
        <w:numPr>
          <w:ilvl w:val="5"/>
          <w:numId w:val="1"/>
        </w:numPr>
      </w:pPr>
      <w:r>
        <w:t>Suivi d’achèvement : Afficher l’activité comme…</w:t>
      </w:r>
    </w:p>
    <w:p w14:paraId="12E4ACC4" w14:textId="70C6671A" w:rsidR="001B37F7" w:rsidRDefault="00C60572" w:rsidP="001B37F7">
      <w:pPr>
        <w:pStyle w:val="Paragraphedeliste"/>
        <w:numPr>
          <w:ilvl w:val="5"/>
          <w:numId w:val="1"/>
        </w:numPr>
      </w:pPr>
      <w:r>
        <w:t>Affichage requis : coché</w:t>
      </w:r>
    </w:p>
    <w:p w14:paraId="5D9330B5" w14:textId="178CB639" w:rsidR="00C60572" w:rsidRDefault="00C60572" w:rsidP="001B37F7">
      <w:pPr>
        <w:pStyle w:val="Paragraphedeliste"/>
        <w:numPr>
          <w:ilvl w:val="5"/>
          <w:numId w:val="1"/>
        </w:numPr>
      </w:pPr>
      <w:r>
        <w:t>Note requise : coché</w:t>
      </w:r>
    </w:p>
    <w:p w14:paraId="7DA968E1" w14:textId="072FB078" w:rsidR="00C60572" w:rsidRDefault="00C60572" w:rsidP="00C60572">
      <w:pPr>
        <w:pStyle w:val="Paragraphedeliste"/>
        <w:numPr>
          <w:ilvl w:val="5"/>
          <w:numId w:val="1"/>
        </w:numPr>
      </w:pPr>
      <w:r>
        <w:t>Requiert note de passage : coché</w:t>
      </w:r>
    </w:p>
    <w:p w14:paraId="4B91AB6F" w14:textId="2147A6A1" w:rsidR="00C60572" w:rsidRDefault="00C60572" w:rsidP="00C60572">
      <w:pPr>
        <w:pStyle w:val="Paragraphedeliste"/>
        <w:numPr>
          <w:ilvl w:val="2"/>
          <w:numId w:val="1"/>
        </w:numPr>
      </w:pPr>
      <w:r>
        <w:t>Enregistrer et afficher</w:t>
      </w:r>
    </w:p>
    <w:p w14:paraId="47653949" w14:textId="0390FB85" w:rsidR="00C60572" w:rsidRDefault="00C60572" w:rsidP="00C60572">
      <w:pPr>
        <w:pStyle w:val="Paragraphedeliste"/>
        <w:numPr>
          <w:ilvl w:val="2"/>
          <w:numId w:val="1"/>
        </w:numPr>
      </w:pPr>
      <w:r>
        <w:t>Récupérer l’ID du quiz</w:t>
      </w:r>
    </w:p>
    <w:p w14:paraId="6C0DD6DC" w14:textId="297CACE1" w:rsidR="00C60572" w:rsidRDefault="00C60572" w:rsidP="00C60572">
      <w:pPr>
        <w:pStyle w:val="Paragraphedeliste"/>
        <w:numPr>
          <w:ilvl w:val="2"/>
          <w:numId w:val="1"/>
        </w:numPr>
      </w:pPr>
      <w:r>
        <w:t>Ajouter l’ID dans les étiquettes de chaque thème</w:t>
      </w:r>
    </w:p>
    <w:p w14:paraId="54ED2C11" w14:textId="66656E82" w:rsidR="00C60572" w:rsidRDefault="004B4B24" w:rsidP="004B4B24">
      <w:r>
        <w:br w:type="page"/>
      </w:r>
    </w:p>
    <w:p w14:paraId="27B36D81" w14:textId="132A9B68" w:rsidR="00C60572" w:rsidRDefault="00C60572" w:rsidP="00C60572">
      <w:pPr>
        <w:pStyle w:val="Paragraphedeliste"/>
        <w:numPr>
          <w:ilvl w:val="0"/>
          <w:numId w:val="1"/>
        </w:numPr>
      </w:pPr>
      <w:r>
        <w:lastRenderedPageBreak/>
        <w:t xml:space="preserve">Dans Administration du cours </w:t>
      </w:r>
    </w:p>
    <w:p w14:paraId="64989C9A" w14:textId="50DCB4E7" w:rsidR="00C60572" w:rsidRDefault="00C60572" w:rsidP="00C60572">
      <w:pPr>
        <w:pStyle w:val="Paragraphedeliste"/>
        <w:numPr>
          <w:ilvl w:val="1"/>
          <w:numId w:val="1"/>
        </w:numPr>
      </w:pPr>
      <w:r>
        <w:t>Ajouter un badge</w:t>
      </w:r>
    </w:p>
    <w:p w14:paraId="3E14E7BF" w14:textId="57FA2753" w:rsidR="00C60572" w:rsidRDefault="00DC618C" w:rsidP="00C60572">
      <w:pPr>
        <w:pStyle w:val="Paragraphedeliste"/>
        <w:numPr>
          <w:ilvl w:val="1"/>
          <w:numId w:val="1"/>
        </w:numPr>
      </w:pPr>
      <w:r>
        <w:t>Nom :</w:t>
      </w:r>
      <w:r w:rsidR="00A1637A">
        <w:t xml:space="preserve"> Flashlearn - </w:t>
      </w:r>
      <w:r w:rsidR="00A1637A" w:rsidRPr="00A1637A">
        <w:rPr>
          <w:color w:val="FF0000"/>
        </w:rPr>
        <w:t>Titre du FL</w:t>
      </w:r>
    </w:p>
    <w:p w14:paraId="55CB39A1" w14:textId="3CA47F87" w:rsidR="00DC618C" w:rsidRDefault="00DC618C" w:rsidP="00C60572">
      <w:pPr>
        <w:pStyle w:val="Paragraphedeliste"/>
        <w:numPr>
          <w:ilvl w:val="1"/>
          <w:numId w:val="1"/>
        </w:numPr>
      </w:pPr>
      <w:r>
        <w:t xml:space="preserve">Description : </w:t>
      </w:r>
      <w:r w:rsidR="001777E0">
        <w:t>«</w:t>
      </w:r>
      <w:r w:rsidR="001777E0" w:rsidRPr="001777E0">
        <w:t>A suivi et réussi le flashlearn "</w:t>
      </w:r>
      <w:r w:rsidR="001777E0" w:rsidRPr="001777E0">
        <w:rPr>
          <w:color w:val="FF0000"/>
        </w:rPr>
        <w:t>Titre du Flashlearn</w:t>
      </w:r>
      <w:r w:rsidR="001777E0" w:rsidRPr="001777E0">
        <w:t>"</w:t>
      </w:r>
    </w:p>
    <w:p w14:paraId="682C92F7" w14:textId="2A183867" w:rsidR="00DC618C" w:rsidRDefault="00DC618C" w:rsidP="00C60572">
      <w:pPr>
        <w:pStyle w:val="Paragraphedeliste"/>
        <w:numPr>
          <w:ilvl w:val="1"/>
          <w:numId w:val="1"/>
        </w:numPr>
      </w:pPr>
      <w:r>
        <w:t xml:space="preserve">Image : </w:t>
      </w:r>
      <w:hyperlink r:id="rId10" w:history="1">
        <w:r w:rsidR="001777E0" w:rsidRPr="00074C0F">
          <w:rPr>
            <w:rStyle w:val="Lienhypertexte"/>
          </w:rPr>
          <w:t>https://www.dropbox.com/s/8iinwr8kgbz2fyi/badge_FL.png?dl=0</w:t>
        </w:r>
      </w:hyperlink>
    </w:p>
    <w:p w14:paraId="03F38A8C" w14:textId="13831AD7" w:rsidR="00DC618C" w:rsidRDefault="001777E0" w:rsidP="00C60572">
      <w:pPr>
        <w:pStyle w:val="Paragraphedeliste"/>
        <w:numPr>
          <w:ilvl w:val="1"/>
          <w:numId w:val="1"/>
        </w:numPr>
      </w:pPr>
      <w:r>
        <w:t>Critère : Achèvement d’activité</w:t>
      </w:r>
    </w:p>
    <w:p w14:paraId="27A96800" w14:textId="183053D8" w:rsidR="001777E0" w:rsidRDefault="001777E0" w:rsidP="00C60572">
      <w:pPr>
        <w:pStyle w:val="Paragraphedeliste"/>
        <w:numPr>
          <w:ilvl w:val="1"/>
          <w:numId w:val="1"/>
        </w:numPr>
      </w:pPr>
      <w:r>
        <w:t>Cochez les 4 quiz</w:t>
      </w:r>
    </w:p>
    <w:p w14:paraId="110D520C" w14:textId="02A3CB82" w:rsidR="001777E0" w:rsidRDefault="001777E0" w:rsidP="00C60572">
      <w:pPr>
        <w:pStyle w:val="Paragraphedeliste"/>
        <w:numPr>
          <w:ilvl w:val="1"/>
          <w:numId w:val="1"/>
        </w:numPr>
      </w:pPr>
      <w:r>
        <w:t>Ce critère est satisfait quand toutes les activités sélectionnées sont achevées</w:t>
      </w:r>
    </w:p>
    <w:p w14:paraId="211FF4FF" w14:textId="576EA1AF" w:rsidR="00C60572" w:rsidRDefault="00264551" w:rsidP="00C60572">
      <w:pPr>
        <w:pStyle w:val="Paragraphedeliste"/>
        <w:numPr>
          <w:ilvl w:val="1"/>
          <w:numId w:val="1"/>
        </w:numPr>
      </w:pPr>
      <w:r>
        <w:t>Activer l’accès</w:t>
      </w:r>
    </w:p>
    <w:p w14:paraId="4A3D89BF" w14:textId="77777777" w:rsidR="00264551" w:rsidRDefault="00264551" w:rsidP="00264551">
      <w:pPr>
        <w:pStyle w:val="Paragraphedeliste"/>
        <w:ind w:left="1440"/>
      </w:pPr>
    </w:p>
    <w:p w14:paraId="2516EF2D" w14:textId="77777777" w:rsidR="00264551" w:rsidRDefault="00264551" w:rsidP="00264551">
      <w:pPr>
        <w:pStyle w:val="Paragraphedeliste"/>
        <w:numPr>
          <w:ilvl w:val="0"/>
          <w:numId w:val="1"/>
        </w:numPr>
      </w:pPr>
      <w:r>
        <w:t>Dans l’onglet « Annonces »</w:t>
      </w:r>
    </w:p>
    <w:p w14:paraId="793C3544" w14:textId="77219212" w:rsidR="00264551" w:rsidRDefault="00264551" w:rsidP="00264551">
      <w:pPr>
        <w:pStyle w:val="Paragraphedeliste"/>
        <w:numPr>
          <w:ilvl w:val="1"/>
          <w:numId w:val="1"/>
        </w:numPr>
      </w:pPr>
      <w:r>
        <w:t>Modifier les paramètres de l’activité « A propos »</w:t>
      </w:r>
    </w:p>
    <w:p w14:paraId="56446CCF" w14:textId="2BB42488" w:rsidR="00264551" w:rsidRDefault="00264551" w:rsidP="00264551">
      <w:pPr>
        <w:pStyle w:val="Paragraphedeliste"/>
        <w:ind w:left="1440"/>
      </w:pPr>
      <w:r>
        <w:rPr>
          <w:noProof/>
        </w:rPr>
        <w:drawing>
          <wp:inline distT="0" distB="0" distL="0" distR="0" wp14:anchorId="38EA3FF6" wp14:editId="0DA48FF2">
            <wp:extent cx="4112790" cy="346994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1100" cy="34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ACEE" w14:textId="29888CE6" w:rsidR="00264551" w:rsidRDefault="00264551" w:rsidP="00264551">
      <w:pPr>
        <w:pStyle w:val="Paragraphedeliste"/>
        <w:numPr>
          <w:ilvl w:val="1"/>
          <w:numId w:val="1"/>
        </w:numPr>
      </w:pPr>
      <w:r>
        <w:t>Ajouter dans « Programme » les différents noms de thèmes</w:t>
      </w:r>
    </w:p>
    <w:p w14:paraId="769218A3" w14:textId="4D908515" w:rsidR="00264551" w:rsidRDefault="00264551" w:rsidP="00264551">
      <w:pPr>
        <w:pStyle w:val="Paragraphedeliste"/>
        <w:numPr>
          <w:ilvl w:val="2"/>
          <w:numId w:val="1"/>
        </w:numPr>
      </w:pPr>
      <w:r>
        <w:t>Topic ou Thème</w:t>
      </w:r>
    </w:p>
    <w:p w14:paraId="792A8B6C" w14:textId="77777777" w:rsidR="00FB5A70" w:rsidRDefault="00FB5A70" w:rsidP="007D3311">
      <w:pPr>
        <w:pStyle w:val="Paragraphedeliste"/>
        <w:ind w:left="1440"/>
      </w:pPr>
    </w:p>
    <w:p w14:paraId="1F388C64" w14:textId="22CF6B41" w:rsidR="00264551" w:rsidRDefault="00264551" w:rsidP="00264551">
      <w:pPr>
        <w:pStyle w:val="Paragraphedeliste"/>
        <w:ind w:left="1440"/>
      </w:pPr>
    </w:p>
    <w:p w14:paraId="1E85352F" w14:textId="77777777" w:rsidR="00264551" w:rsidRPr="001B37F7" w:rsidRDefault="00264551" w:rsidP="00264551"/>
    <w:sectPr w:rsidR="00264551" w:rsidRPr="001B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041"/>
    <w:multiLevelType w:val="hybridMultilevel"/>
    <w:tmpl w:val="EE7CB6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4285"/>
    <w:multiLevelType w:val="hybridMultilevel"/>
    <w:tmpl w:val="3EDCD2F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5A6D"/>
    <w:multiLevelType w:val="hybridMultilevel"/>
    <w:tmpl w:val="BD96DEBC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6E5AAB"/>
    <w:multiLevelType w:val="hybridMultilevel"/>
    <w:tmpl w:val="16506214"/>
    <w:lvl w:ilvl="0" w:tplc="100C000F">
      <w:start w:val="1"/>
      <w:numFmt w:val="decimal"/>
      <w:lvlText w:val="%1."/>
      <w:lvlJc w:val="left"/>
      <w:pPr>
        <w:ind w:left="2880" w:hanging="360"/>
      </w:pPr>
    </w:lvl>
    <w:lvl w:ilvl="1" w:tplc="100C0019" w:tentative="1">
      <w:start w:val="1"/>
      <w:numFmt w:val="lowerLetter"/>
      <w:lvlText w:val="%2."/>
      <w:lvlJc w:val="left"/>
      <w:pPr>
        <w:ind w:left="3600" w:hanging="360"/>
      </w:pPr>
    </w:lvl>
    <w:lvl w:ilvl="2" w:tplc="100C001B" w:tentative="1">
      <w:start w:val="1"/>
      <w:numFmt w:val="lowerRoman"/>
      <w:lvlText w:val="%3."/>
      <w:lvlJc w:val="right"/>
      <w:pPr>
        <w:ind w:left="4320" w:hanging="180"/>
      </w:pPr>
    </w:lvl>
    <w:lvl w:ilvl="3" w:tplc="100C000F" w:tentative="1">
      <w:start w:val="1"/>
      <w:numFmt w:val="decimal"/>
      <w:lvlText w:val="%4."/>
      <w:lvlJc w:val="left"/>
      <w:pPr>
        <w:ind w:left="5040" w:hanging="360"/>
      </w:pPr>
    </w:lvl>
    <w:lvl w:ilvl="4" w:tplc="100C0019" w:tentative="1">
      <w:start w:val="1"/>
      <w:numFmt w:val="lowerLetter"/>
      <w:lvlText w:val="%5."/>
      <w:lvlJc w:val="left"/>
      <w:pPr>
        <w:ind w:left="5760" w:hanging="360"/>
      </w:pPr>
    </w:lvl>
    <w:lvl w:ilvl="5" w:tplc="100C001B" w:tentative="1">
      <w:start w:val="1"/>
      <w:numFmt w:val="lowerRoman"/>
      <w:lvlText w:val="%6."/>
      <w:lvlJc w:val="right"/>
      <w:pPr>
        <w:ind w:left="6480" w:hanging="180"/>
      </w:pPr>
    </w:lvl>
    <w:lvl w:ilvl="6" w:tplc="100C000F" w:tentative="1">
      <w:start w:val="1"/>
      <w:numFmt w:val="decimal"/>
      <w:lvlText w:val="%7."/>
      <w:lvlJc w:val="left"/>
      <w:pPr>
        <w:ind w:left="7200" w:hanging="360"/>
      </w:pPr>
    </w:lvl>
    <w:lvl w:ilvl="7" w:tplc="100C0019" w:tentative="1">
      <w:start w:val="1"/>
      <w:numFmt w:val="lowerLetter"/>
      <w:lvlText w:val="%8."/>
      <w:lvlJc w:val="left"/>
      <w:pPr>
        <w:ind w:left="7920" w:hanging="360"/>
      </w:pPr>
    </w:lvl>
    <w:lvl w:ilvl="8" w:tplc="10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7553C0A"/>
    <w:multiLevelType w:val="hybridMultilevel"/>
    <w:tmpl w:val="2082A71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B"/>
    <w:rsid w:val="00007686"/>
    <w:rsid w:val="001777E0"/>
    <w:rsid w:val="001B37F7"/>
    <w:rsid w:val="002129AD"/>
    <w:rsid w:val="002141B5"/>
    <w:rsid w:val="00264551"/>
    <w:rsid w:val="002B5895"/>
    <w:rsid w:val="00367A8E"/>
    <w:rsid w:val="00371CD5"/>
    <w:rsid w:val="003D5696"/>
    <w:rsid w:val="004417B6"/>
    <w:rsid w:val="00444346"/>
    <w:rsid w:val="004B4B24"/>
    <w:rsid w:val="004D2AFD"/>
    <w:rsid w:val="00525BCA"/>
    <w:rsid w:val="00571111"/>
    <w:rsid w:val="00692161"/>
    <w:rsid w:val="006A6224"/>
    <w:rsid w:val="00772A15"/>
    <w:rsid w:val="007C72E9"/>
    <w:rsid w:val="007D3311"/>
    <w:rsid w:val="008529B7"/>
    <w:rsid w:val="00896DB0"/>
    <w:rsid w:val="00897720"/>
    <w:rsid w:val="00925E5B"/>
    <w:rsid w:val="009C3225"/>
    <w:rsid w:val="00A027BE"/>
    <w:rsid w:val="00A1637A"/>
    <w:rsid w:val="00C529BF"/>
    <w:rsid w:val="00C60572"/>
    <w:rsid w:val="00D678FB"/>
    <w:rsid w:val="00DC618C"/>
    <w:rsid w:val="00F63EE3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0F07"/>
  <w15:chartTrackingRefBased/>
  <w15:docId w15:val="{F9E5908C-08C7-4B44-8493-323BFD15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5E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5E5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2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home/Projets%20internes/Flashlearn%20-%20Steiner%20(TO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aDQZQRecjYYtWBnn9Y_Fzkwztua7HM_uOUm3SXW0Bts/edit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merique.hes-so.ch/course/index.php?categoryid=13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/8iinwr8kgbz2fyi/badge_FL.png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arn.hes-so.ch/course/view.php?id=192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D9A2-1A13-4944-ABFD-F8A9145B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Bretz Louise</dc:creator>
  <cp:keywords/>
  <dc:description/>
  <cp:lastModifiedBy>Bretz Louise</cp:lastModifiedBy>
  <cp:revision>7</cp:revision>
  <dcterms:created xsi:type="dcterms:W3CDTF">2022-03-23T07:12:00Z</dcterms:created>
  <dcterms:modified xsi:type="dcterms:W3CDTF">2022-03-30T12:06:00Z</dcterms:modified>
</cp:coreProperties>
</file>